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6C312" w14:textId="337E381F" w:rsidR="00723C29" w:rsidRPr="007545CD" w:rsidRDefault="007001A9" w:rsidP="00723C29">
      <w:pPr>
        <w:jc w:val="center"/>
        <w:rPr>
          <w:rFonts w:ascii="微软雅黑" w:eastAsia="微软雅黑" w:hAnsi="微软雅黑" w:hint="eastAsia"/>
          <w:b/>
          <w:bCs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sz w:val="32"/>
          <w:szCs w:val="32"/>
        </w:rPr>
        <w:t>生物与医药</w:t>
      </w:r>
      <w:r w:rsidR="0052348E">
        <w:rPr>
          <w:rFonts w:ascii="微软雅黑" w:eastAsia="微软雅黑" w:hAnsi="微软雅黑" w:hint="eastAsia"/>
          <w:b/>
          <w:bCs/>
          <w:sz w:val="32"/>
          <w:szCs w:val="32"/>
        </w:rPr>
        <w:t>申请-考核</w:t>
      </w:r>
      <w:r>
        <w:rPr>
          <w:rFonts w:ascii="微软雅黑" w:eastAsia="微软雅黑" w:hAnsi="微软雅黑" w:hint="eastAsia"/>
          <w:b/>
          <w:bCs/>
          <w:sz w:val="32"/>
          <w:szCs w:val="32"/>
        </w:rPr>
        <w:t>博士</w:t>
      </w:r>
      <w:r w:rsidR="00723C29" w:rsidRPr="007545CD">
        <w:rPr>
          <w:rFonts w:ascii="微软雅黑" w:eastAsia="微软雅黑" w:hAnsi="微软雅黑" w:hint="eastAsia"/>
          <w:b/>
          <w:bCs/>
          <w:sz w:val="32"/>
          <w:szCs w:val="32"/>
        </w:rPr>
        <w:t>简介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38"/>
        <w:gridCol w:w="2407"/>
        <w:gridCol w:w="1420"/>
        <w:gridCol w:w="3395"/>
      </w:tblGrid>
      <w:tr w:rsidR="004E7821" w:rsidRPr="00554988" w14:paraId="6DD5DB00" w14:textId="77777777" w:rsidTr="00446533">
        <w:tc>
          <w:tcPr>
            <w:tcW w:w="1838" w:type="dxa"/>
            <w:hideMark/>
          </w:tcPr>
          <w:p w14:paraId="750CC4DF" w14:textId="77777777" w:rsidR="004E7821" w:rsidRPr="00554988" w:rsidRDefault="004E7821" w:rsidP="00E30CAD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407" w:type="dxa"/>
            <w:hideMark/>
          </w:tcPr>
          <w:p w14:paraId="7B8E5224" w14:textId="0235887D" w:rsidR="004E7821" w:rsidRPr="00554988" w:rsidRDefault="004E7821" w:rsidP="004E782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1DF21A87" w14:textId="6BF072CD" w:rsidR="004E7821" w:rsidRPr="00554988" w:rsidRDefault="004E7821" w:rsidP="0044653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821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395" w:type="dxa"/>
          </w:tcPr>
          <w:p w14:paraId="05E99A6C" w14:textId="13CB5BD2" w:rsidR="004E7821" w:rsidRPr="00554988" w:rsidRDefault="004E7821" w:rsidP="004E782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151D5" w:rsidRPr="00554988" w14:paraId="789AA3ED" w14:textId="77777777" w:rsidTr="00446533">
        <w:tc>
          <w:tcPr>
            <w:tcW w:w="1838" w:type="dxa"/>
            <w:hideMark/>
          </w:tcPr>
          <w:p w14:paraId="403F90ED" w14:textId="60489F39" w:rsidR="008151D5" w:rsidRPr="00554988" w:rsidRDefault="008151D5" w:rsidP="00E30CAD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2407" w:type="dxa"/>
            <w:hideMark/>
          </w:tcPr>
          <w:p w14:paraId="44041FE1" w14:textId="77777777" w:rsidR="008151D5" w:rsidRPr="00554988" w:rsidRDefault="008151D5" w:rsidP="00E30CAD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420" w:type="dxa"/>
          </w:tcPr>
          <w:p w14:paraId="6D47E4C2" w14:textId="6D91104E" w:rsidR="008151D5" w:rsidRPr="00554988" w:rsidRDefault="008151D5" w:rsidP="0044653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395" w:type="dxa"/>
          </w:tcPr>
          <w:p w14:paraId="61A7ACBC" w14:textId="79FB9806" w:rsidR="008151D5" w:rsidRPr="00554988" w:rsidRDefault="008151D5" w:rsidP="00E30CAD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C3B0A" w:rsidRPr="00554988" w14:paraId="49772F81" w14:textId="77777777" w:rsidTr="009B2055">
        <w:tc>
          <w:tcPr>
            <w:tcW w:w="1838" w:type="dxa"/>
            <w:hideMark/>
          </w:tcPr>
          <w:p w14:paraId="1E4F4E3F" w14:textId="633BE592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43D4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报考方向</w:t>
            </w:r>
          </w:p>
        </w:tc>
        <w:tc>
          <w:tcPr>
            <w:tcW w:w="7222" w:type="dxa"/>
            <w:gridSpan w:val="3"/>
            <w:hideMark/>
          </w:tcPr>
          <w:p w14:paraId="63798F31" w14:textId="2277CFFF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药物分子工程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生物技术与工程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生物医用材料</w:t>
            </w:r>
          </w:p>
        </w:tc>
      </w:tr>
      <w:tr w:rsidR="007C3B0A" w:rsidRPr="00554988" w14:paraId="1B86805B" w14:textId="77777777" w:rsidTr="009B2055">
        <w:tc>
          <w:tcPr>
            <w:tcW w:w="1838" w:type="dxa"/>
            <w:hideMark/>
          </w:tcPr>
          <w:p w14:paraId="7C66467F" w14:textId="77777777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7222" w:type="dxa"/>
            <w:gridSpan w:val="3"/>
            <w:hideMark/>
          </w:tcPr>
          <w:p w14:paraId="7AAB5FC8" w14:textId="4152D7B3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全称（如：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XX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生物科技有限公司、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XX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大学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XX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学院）</w:t>
            </w:r>
            <w:r w:rsidR="0027225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 w:rsidR="0027225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应届毕业生</w:t>
            </w:r>
          </w:p>
        </w:tc>
      </w:tr>
      <w:tr w:rsidR="007C3B0A" w:rsidRPr="00554988" w14:paraId="0B0EBCF5" w14:textId="77777777" w:rsidTr="009B2055">
        <w:tc>
          <w:tcPr>
            <w:tcW w:w="1838" w:type="dxa"/>
            <w:hideMark/>
          </w:tcPr>
          <w:p w14:paraId="11F6F0EA" w14:textId="77777777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现任职称</w:t>
            </w:r>
          </w:p>
        </w:tc>
        <w:tc>
          <w:tcPr>
            <w:tcW w:w="7222" w:type="dxa"/>
            <w:gridSpan w:val="3"/>
            <w:hideMark/>
          </w:tcPr>
          <w:p w14:paraId="4984E9EB" w14:textId="1CD61A50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（如：高级工程师、副教授、研究员等）</w:t>
            </w:r>
            <w:r w:rsidR="0027225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 w:rsidR="0027225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应届毕业生</w:t>
            </w:r>
          </w:p>
        </w:tc>
      </w:tr>
      <w:tr w:rsidR="007C3B0A" w:rsidRPr="00554988" w14:paraId="6B272CE7" w14:textId="77777777" w:rsidTr="009B2055">
        <w:tc>
          <w:tcPr>
            <w:tcW w:w="1838" w:type="dxa"/>
            <w:hideMark/>
          </w:tcPr>
          <w:p w14:paraId="4F73BBA6" w14:textId="77777777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现任职务</w:t>
            </w:r>
          </w:p>
        </w:tc>
        <w:tc>
          <w:tcPr>
            <w:tcW w:w="7222" w:type="dxa"/>
            <w:gridSpan w:val="3"/>
            <w:hideMark/>
          </w:tcPr>
          <w:p w14:paraId="25F2B56F" w14:textId="77777777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（如：研发部经理、实验室主任、学科带头人等，无则填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“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无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”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</w:tr>
      <w:tr w:rsidR="007C3B0A" w:rsidRPr="00554988" w14:paraId="2BAB214B" w14:textId="77777777" w:rsidTr="009B2055">
        <w:tc>
          <w:tcPr>
            <w:tcW w:w="1838" w:type="dxa"/>
            <w:hideMark/>
          </w:tcPr>
          <w:p w14:paraId="58F281FE" w14:textId="77777777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工作时间</w:t>
            </w:r>
          </w:p>
        </w:tc>
        <w:tc>
          <w:tcPr>
            <w:tcW w:w="7222" w:type="dxa"/>
            <w:gridSpan w:val="3"/>
            <w:hideMark/>
          </w:tcPr>
          <w:p w14:paraId="6A71D2A6" w14:textId="3C430EBD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入职至今的起止时间（例：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2020.07 -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至今）</w:t>
            </w:r>
            <w:r w:rsidR="0027225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 w:rsidR="0027225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无</w:t>
            </w:r>
          </w:p>
        </w:tc>
      </w:tr>
      <w:tr w:rsidR="007C3B0A" w:rsidRPr="00554988" w14:paraId="75361732" w14:textId="77777777" w:rsidTr="009B2055">
        <w:tc>
          <w:tcPr>
            <w:tcW w:w="1838" w:type="dxa"/>
            <w:hideMark/>
          </w:tcPr>
          <w:p w14:paraId="5F28FECE" w14:textId="42BCF210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主要工作内容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800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字以内）</w:t>
            </w:r>
          </w:p>
        </w:tc>
        <w:tc>
          <w:tcPr>
            <w:tcW w:w="7222" w:type="dxa"/>
            <w:gridSpan w:val="3"/>
            <w:hideMark/>
          </w:tcPr>
          <w:p w14:paraId="42C40665" w14:textId="6482F4CB" w:rsidR="00272253" w:rsidRPr="00272253" w:rsidRDefault="007C3B0A" w:rsidP="007C3B0A">
            <w:pPr>
              <w:spacing w:line="360" w:lineRule="auto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1.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简述工作职责与核心业务领域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 xml:space="preserve">2.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负责的技术研发、项目管理或教学任务等</w:t>
            </w:r>
            <w:r w:rsidR="00C37276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="00C37276" w:rsidRPr="00C3727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3. </w:t>
            </w:r>
            <w:r w:rsidR="00C37276" w:rsidRPr="00C3727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应届毕业生填写硕士</w:t>
            </w:r>
            <w:r w:rsidR="00C3727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期间</w:t>
            </w:r>
            <w:r w:rsidR="00C37276" w:rsidRPr="00C3727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主要工作内容</w:t>
            </w:r>
          </w:p>
        </w:tc>
      </w:tr>
      <w:tr w:rsidR="007C3B0A" w:rsidRPr="00554988" w14:paraId="0CA57BF2" w14:textId="77777777" w:rsidTr="009B2055">
        <w:tc>
          <w:tcPr>
            <w:tcW w:w="1838" w:type="dxa"/>
            <w:hideMark/>
          </w:tcPr>
          <w:p w14:paraId="3724D672" w14:textId="592CF652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学术</w:t>
            </w: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科研成果</w:t>
            </w:r>
          </w:p>
        </w:tc>
        <w:tc>
          <w:tcPr>
            <w:tcW w:w="7222" w:type="dxa"/>
            <w:gridSpan w:val="3"/>
            <w:hideMark/>
          </w:tcPr>
          <w:p w14:paraId="4AA2A6BD" w14:textId="77777777" w:rsidR="008621D1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.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专利授权（类型、专利号、发明人排序）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，限填写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件专利。</w:t>
            </w:r>
          </w:p>
          <w:p w14:paraId="671A7122" w14:textId="4595BD79" w:rsidR="007C3B0A" w:rsidRDefault="008621D1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2.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制定</w:t>
            </w:r>
            <w:r w:rsidR="00B51AC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的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国家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行业等标准情况。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. 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科研项目（国家级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省部级</w:t>
            </w:r>
            <w:r w:rsidR="007C3B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纵向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项目名称、角色</w:t>
            </w:r>
            <w:r w:rsidR="007C3B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（排名第几）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、经费）</w:t>
            </w:r>
          </w:p>
          <w:p w14:paraId="1B43A1DE" w14:textId="2D67115F" w:rsidR="007C3B0A" w:rsidRPr="00A16447" w:rsidRDefault="008621D1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. 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发表论文（注明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SCI/EI </w:t>
            </w:r>
            <w:r w:rsidR="007C3B0A"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收录、期刊名称、影响因子、作者排序）</w:t>
            </w:r>
            <w:r w:rsidR="007C3B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限填</w:t>
            </w:r>
            <w:r w:rsidR="000243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="007C3B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篇</w:t>
            </w:r>
            <w:r w:rsidR="00BF453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内</w:t>
            </w:r>
            <w:r w:rsidR="007C3B0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代表性论文。</w:t>
            </w:r>
          </w:p>
        </w:tc>
      </w:tr>
      <w:tr w:rsidR="007C3B0A" w:rsidRPr="00554988" w14:paraId="0E6A07AE" w14:textId="77777777" w:rsidTr="009B2055">
        <w:tc>
          <w:tcPr>
            <w:tcW w:w="1838" w:type="dxa"/>
            <w:hideMark/>
          </w:tcPr>
          <w:p w14:paraId="4390B287" w14:textId="77777777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工作业绩</w:t>
            </w:r>
          </w:p>
        </w:tc>
        <w:tc>
          <w:tcPr>
            <w:tcW w:w="7222" w:type="dxa"/>
            <w:gridSpan w:val="3"/>
            <w:hideMark/>
          </w:tcPr>
          <w:p w14:paraId="211DC70D" w14:textId="16AE99AD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1.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主持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参与的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横向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项目及成果转化案例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 xml:space="preserve">2.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获得的行业奖项、企业表彰等</w:t>
            </w:r>
          </w:p>
        </w:tc>
      </w:tr>
      <w:tr w:rsidR="007C3B0A" w:rsidRPr="00554988" w14:paraId="7125C66C" w14:textId="77777777" w:rsidTr="009B2055">
        <w:tc>
          <w:tcPr>
            <w:tcW w:w="1838" w:type="dxa"/>
            <w:hideMark/>
          </w:tcPr>
          <w:p w14:paraId="14B55C68" w14:textId="77777777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学术兼职</w:t>
            </w:r>
          </w:p>
        </w:tc>
        <w:tc>
          <w:tcPr>
            <w:tcW w:w="7222" w:type="dxa"/>
            <w:gridSpan w:val="3"/>
            <w:hideMark/>
          </w:tcPr>
          <w:p w14:paraId="0CA6AC1F" w14:textId="77777777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（如：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XX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学会理事、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XX 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期刊审稿人等，无则填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“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无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”</w:t>
            </w: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</w:tr>
      <w:tr w:rsidR="007C3B0A" w:rsidRPr="00554988" w14:paraId="57F8146F" w14:textId="77777777" w:rsidTr="009B2055">
        <w:tc>
          <w:tcPr>
            <w:tcW w:w="1838" w:type="dxa"/>
            <w:hideMark/>
          </w:tcPr>
          <w:p w14:paraId="513A2108" w14:textId="12C55EC0" w:rsidR="007C3B0A" w:rsidRPr="00AA13B9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攻读博士研究方向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500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字以内）</w:t>
            </w:r>
          </w:p>
        </w:tc>
        <w:tc>
          <w:tcPr>
            <w:tcW w:w="7222" w:type="dxa"/>
            <w:gridSpan w:val="3"/>
            <w:hideMark/>
          </w:tcPr>
          <w:p w14:paraId="3E121D3A" w14:textId="6ADC459F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结合报考专业方向，简述个人研究兴趣与规划</w:t>
            </w:r>
          </w:p>
        </w:tc>
      </w:tr>
      <w:tr w:rsidR="007C3B0A" w:rsidRPr="00554988" w14:paraId="49B4D892" w14:textId="77777777" w:rsidTr="009B2055">
        <w:tc>
          <w:tcPr>
            <w:tcW w:w="1838" w:type="dxa"/>
            <w:hideMark/>
          </w:tcPr>
          <w:p w14:paraId="6334C269" w14:textId="77777777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其他补充</w:t>
            </w:r>
          </w:p>
        </w:tc>
        <w:tc>
          <w:tcPr>
            <w:tcW w:w="7222" w:type="dxa"/>
            <w:gridSpan w:val="3"/>
            <w:hideMark/>
          </w:tcPr>
          <w:p w14:paraId="7A13190C" w14:textId="77777777" w:rsidR="007C3B0A" w:rsidRPr="00554988" w:rsidRDefault="007C3B0A" w:rsidP="007C3B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54988">
              <w:rPr>
                <w:rFonts w:ascii="Times New Roman" w:eastAsia="宋体" w:hAnsi="Times New Roman" w:cs="Times New Roman"/>
                <w:sz w:val="24"/>
                <w:szCs w:val="24"/>
              </w:rPr>
              <w:t>（如：特殊技能、国际合作经历、重要学术报告等）</w:t>
            </w:r>
          </w:p>
        </w:tc>
      </w:tr>
    </w:tbl>
    <w:p w14:paraId="231EF4F9" w14:textId="1E0DA8CE" w:rsidR="00554988" w:rsidRPr="00554988" w:rsidRDefault="00554988" w:rsidP="00554988">
      <w:pPr>
        <w:rPr>
          <w:rFonts w:ascii="Times New Roman" w:eastAsia="宋体" w:hAnsi="Times New Roman" w:cs="Times New Roman"/>
          <w:sz w:val="24"/>
          <w:szCs w:val="24"/>
        </w:rPr>
      </w:pPr>
      <w:r w:rsidRPr="00554988">
        <w:rPr>
          <w:rFonts w:ascii="Times New Roman" w:eastAsia="宋体" w:hAnsi="Times New Roman" w:cs="Times New Roman"/>
          <w:b/>
          <w:bCs/>
          <w:sz w:val="24"/>
          <w:szCs w:val="24"/>
        </w:rPr>
        <w:t>填写说明</w:t>
      </w:r>
      <w:r w:rsidRPr="00554988">
        <w:rPr>
          <w:rFonts w:ascii="Times New Roman" w:eastAsia="宋体" w:hAnsi="Times New Roman" w:cs="Times New Roman"/>
          <w:sz w:val="24"/>
          <w:szCs w:val="24"/>
        </w:rPr>
        <w:t>：</w:t>
      </w:r>
    </w:p>
    <w:p w14:paraId="75A8C12E" w14:textId="44DF98E3" w:rsidR="00554988" w:rsidRPr="00554988" w:rsidRDefault="00554988" w:rsidP="00554988">
      <w:pPr>
        <w:numPr>
          <w:ilvl w:val="0"/>
          <w:numId w:val="1"/>
        </w:numPr>
        <w:rPr>
          <w:rFonts w:ascii="Times New Roman" w:eastAsia="宋体" w:hAnsi="Times New Roman" w:cs="Times New Roman"/>
          <w:sz w:val="24"/>
          <w:szCs w:val="24"/>
        </w:rPr>
      </w:pPr>
      <w:r w:rsidRPr="00554988">
        <w:rPr>
          <w:rFonts w:ascii="Times New Roman" w:eastAsia="宋体" w:hAnsi="Times New Roman" w:cs="Times New Roman"/>
          <w:sz w:val="24"/>
          <w:szCs w:val="24"/>
        </w:rPr>
        <w:t>成果类内容需注明具体年份、排名及相关</w:t>
      </w:r>
      <w:r w:rsidRPr="003D5369">
        <w:rPr>
          <w:rFonts w:ascii="Times New Roman" w:eastAsia="宋体" w:hAnsi="Times New Roman" w:cs="Times New Roman"/>
          <w:b/>
          <w:bCs/>
          <w:sz w:val="24"/>
          <w:szCs w:val="24"/>
        </w:rPr>
        <w:t>证明材料</w:t>
      </w:r>
      <w:r w:rsidR="00384884">
        <w:rPr>
          <w:rFonts w:ascii="Times New Roman" w:eastAsia="宋体" w:hAnsi="Times New Roman" w:cs="Times New Roman" w:hint="eastAsia"/>
          <w:sz w:val="24"/>
          <w:szCs w:val="24"/>
        </w:rPr>
        <w:t>；证明材料需要做一个详细目录，证明文件按照顺序</w:t>
      </w:r>
      <w:r w:rsidR="00AD03C3">
        <w:rPr>
          <w:rFonts w:ascii="Times New Roman" w:eastAsia="宋体" w:hAnsi="Times New Roman" w:cs="Times New Roman" w:hint="eastAsia"/>
          <w:sz w:val="24"/>
          <w:szCs w:val="24"/>
        </w:rPr>
        <w:t>依次</w:t>
      </w:r>
      <w:r w:rsidR="00384884">
        <w:rPr>
          <w:rFonts w:ascii="Times New Roman" w:eastAsia="宋体" w:hAnsi="Times New Roman" w:cs="Times New Roman" w:hint="eastAsia"/>
          <w:sz w:val="24"/>
          <w:szCs w:val="24"/>
        </w:rPr>
        <w:t>摆放。</w:t>
      </w:r>
    </w:p>
    <w:p w14:paraId="660801E9" w14:textId="77777777" w:rsidR="00554988" w:rsidRPr="00554988" w:rsidRDefault="00554988" w:rsidP="00554988">
      <w:pPr>
        <w:numPr>
          <w:ilvl w:val="0"/>
          <w:numId w:val="1"/>
        </w:numPr>
        <w:rPr>
          <w:rFonts w:ascii="Times New Roman" w:eastAsia="宋体" w:hAnsi="Times New Roman" w:cs="Times New Roman"/>
          <w:sz w:val="24"/>
          <w:szCs w:val="24"/>
        </w:rPr>
      </w:pPr>
      <w:r w:rsidRPr="00554988">
        <w:rPr>
          <w:rFonts w:ascii="Times New Roman" w:eastAsia="宋体" w:hAnsi="Times New Roman" w:cs="Times New Roman"/>
          <w:sz w:val="24"/>
          <w:szCs w:val="24"/>
        </w:rPr>
        <w:t>语言简洁，突出与生物与医药专业相关的核心能力；</w:t>
      </w:r>
    </w:p>
    <w:p w14:paraId="58A51F5D" w14:textId="0578FADD" w:rsidR="008812BB" w:rsidRPr="009A049B" w:rsidRDefault="00554988" w:rsidP="009A049B">
      <w:pPr>
        <w:numPr>
          <w:ilvl w:val="0"/>
          <w:numId w:val="1"/>
        </w:numPr>
        <w:rPr>
          <w:rFonts w:ascii="Times New Roman" w:eastAsia="宋体" w:hAnsi="Times New Roman" w:cs="Times New Roman" w:hint="eastAsia"/>
          <w:sz w:val="24"/>
          <w:szCs w:val="24"/>
        </w:rPr>
      </w:pPr>
      <w:r w:rsidRPr="00554988">
        <w:rPr>
          <w:rFonts w:ascii="Times New Roman" w:eastAsia="宋体" w:hAnsi="Times New Roman" w:cs="Times New Roman"/>
          <w:sz w:val="24"/>
          <w:szCs w:val="24"/>
        </w:rPr>
        <w:t>所有信息需真实可查，避免夸大表述</w:t>
      </w:r>
      <w:r w:rsidR="00310613">
        <w:rPr>
          <w:rFonts w:ascii="Times New Roman" w:eastAsia="宋体" w:hAnsi="Times New Roman" w:cs="Times New Roman" w:hint="eastAsia"/>
          <w:sz w:val="24"/>
          <w:szCs w:val="24"/>
        </w:rPr>
        <w:t>，没有的不填写</w:t>
      </w:r>
      <w:r w:rsidRPr="00554988">
        <w:rPr>
          <w:rFonts w:ascii="Times New Roman" w:eastAsia="宋体" w:hAnsi="Times New Roman" w:cs="Times New Roman"/>
          <w:sz w:val="24"/>
          <w:szCs w:val="24"/>
        </w:rPr>
        <w:t>。</w:t>
      </w:r>
    </w:p>
    <w:sectPr w:rsidR="008812BB" w:rsidRPr="009A049B" w:rsidSect="00554988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534AF3"/>
    <w:multiLevelType w:val="multilevel"/>
    <w:tmpl w:val="1408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7656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88"/>
    <w:rsid w:val="000243D4"/>
    <w:rsid w:val="000F02AA"/>
    <w:rsid w:val="00272253"/>
    <w:rsid w:val="00291C30"/>
    <w:rsid w:val="00310613"/>
    <w:rsid w:val="00370E2B"/>
    <w:rsid w:val="00384884"/>
    <w:rsid w:val="003D5369"/>
    <w:rsid w:val="003F0DA2"/>
    <w:rsid w:val="00446533"/>
    <w:rsid w:val="004E7821"/>
    <w:rsid w:val="00520C6F"/>
    <w:rsid w:val="0052348E"/>
    <w:rsid w:val="00554988"/>
    <w:rsid w:val="005C00B8"/>
    <w:rsid w:val="006A501C"/>
    <w:rsid w:val="007001A9"/>
    <w:rsid w:val="0070065E"/>
    <w:rsid w:val="007031D6"/>
    <w:rsid w:val="00723C29"/>
    <w:rsid w:val="00747BEC"/>
    <w:rsid w:val="007545CD"/>
    <w:rsid w:val="007866A5"/>
    <w:rsid w:val="007C3B0A"/>
    <w:rsid w:val="008151D5"/>
    <w:rsid w:val="008621D1"/>
    <w:rsid w:val="008812BB"/>
    <w:rsid w:val="008A15E3"/>
    <w:rsid w:val="00905519"/>
    <w:rsid w:val="00917662"/>
    <w:rsid w:val="00932347"/>
    <w:rsid w:val="009517DB"/>
    <w:rsid w:val="009A049B"/>
    <w:rsid w:val="009B2055"/>
    <w:rsid w:val="00A12FCD"/>
    <w:rsid w:val="00A16447"/>
    <w:rsid w:val="00AA13B9"/>
    <w:rsid w:val="00AD03C3"/>
    <w:rsid w:val="00AF35C2"/>
    <w:rsid w:val="00B347C8"/>
    <w:rsid w:val="00B51ACC"/>
    <w:rsid w:val="00BF453F"/>
    <w:rsid w:val="00C169DD"/>
    <w:rsid w:val="00C37276"/>
    <w:rsid w:val="00CE66F6"/>
    <w:rsid w:val="00D1681D"/>
    <w:rsid w:val="00D44B74"/>
    <w:rsid w:val="00D4704B"/>
    <w:rsid w:val="00D6471C"/>
    <w:rsid w:val="00D648D2"/>
    <w:rsid w:val="00E30CAD"/>
    <w:rsid w:val="00E7306A"/>
    <w:rsid w:val="00E95CF0"/>
    <w:rsid w:val="00EB4836"/>
    <w:rsid w:val="00ED40D7"/>
    <w:rsid w:val="00F6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C2DBA"/>
  <w15:chartTrackingRefBased/>
  <w15:docId w15:val="{B49DB924-98C3-4785-8787-A2251880C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5498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49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498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498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498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54988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5498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5498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5498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样式1"/>
    <w:basedOn w:val="a"/>
    <w:link w:val="12"/>
    <w:qFormat/>
    <w:rsid w:val="00EB4836"/>
    <w:pPr>
      <w:widowControl/>
      <w:spacing w:line="288" w:lineRule="auto"/>
      <w:jc w:val="center"/>
    </w:pPr>
    <w:rPr>
      <w:rFonts w:ascii="Times New Roman" w:eastAsia="宋体" w:hAnsi="Times New Roman" w:cs="Times New Roman"/>
      <w:b/>
      <w:bCs/>
      <w:color w:val="222222"/>
      <w:sz w:val="24"/>
      <w:szCs w:val="24"/>
      <w:shd w:val="clear" w:color="auto" w:fill="FFFFFF" w:themeFill="background1"/>
    </w:rPr>
  </w:style>
  <w:style w:type="character" w:customStyle="1" w:styleId="12">
    <w:name w:val="样式1 字符"/>
    <w:basedOn w:val="a0"/>
    <w:link w:val="11"/>
    <w:rsid w:val="00EB4836"/>
    <w:rPr>
      <w:rFonts w:ascii="Times New Roman" w:eastAsia="宋体" w:hAnsi="Times New Roman" w:cs="Times New Roman"/>
      <w:b/>
      <w:bCs/>
      <w:color w:val="222222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55498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549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549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5498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54988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5498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5498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5498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5498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5498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549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5498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5498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549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5498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5498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5498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549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5498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54988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723C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06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152410">
          <w:marLeft w:val="0"/>
          <w:marRight w:val="0"/>
          <w:marTop w:val="0"/>
          <w:marBottom w:val="120"/>
          <w:divBdr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divBdr>
        </w:div>
        <w:div w:id="13156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70</cp:revision>
  <dcterms:created xsi:type="dcterms:W3CDTF">2025-04-24T15:37:00Z</dcterms:created>
  <dcterms:modified xsi:type="dcterms:W3CDTF">2025-04-28T10:02:00Z</dcterms:modified>
</cp:coreProperties>
</file>